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OSC 55D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3sv7w917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OSC 55D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OSC 55D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OSC 55D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10,18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32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DANFOSS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1650x1201x1767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OSC 55D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OSC 55D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3 123 453,88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3 123 453,88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3 123 453,88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