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BD-75EPMS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kzacu0wi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BD-75EPMS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BD-75EPMS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IE4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IP65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BD-75EPMS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13,6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(Inovance IT7070)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Inovance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1800х1250х1550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BD-75EPMS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BD-75EPMS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1 540 039,52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